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Mechanizátor pro soustřeďování dříví</w:t>
      </w:r>
      <w:bookmarkEnd w:id="1"/>
    </w:p>
    <w:p>
      <w:pPr/>
      <w:r>
        <w:rPr/>
        <w:t xml:space="preserve">Mechanizátor pro soustřeďování dříví obsluhuje speciální lesnické traktory a vyvážecí soupravy určené k manipulaci se dřívím.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mechanizačních prostředků pro soustřeďování dříví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Těžební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Těžař dříví těžebně-dopravními stroji, Mechanizátor pro soustřeďování dříví, Obsluha mobilních štěpkovacích strojů, Těžař dříví motomanuální, Dopravce dříví, Pracovník na manipulačních skladech v lesnictví, Dopravce dříví, Pracovník na manipulačních skladech v lesnictví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univerzálních a speciálních lesnických traktorů včetně vyvážecích souprav.</w:t>
      </w:r>
    </w:p>
    <w:p>
      <w:pPr>
        <w:numPr>
          <w:ilvl w:val="0"/>
          <w:numId w:val="5"/>
        </w:numPr>
      </w:pPr>
      <w:r>
        <w:rPr/>
        <w:t xml:space="preserve">Sestavení nákladu – připevnění úvazků na dříví a připnutí k lanu.</w:t>
      </w:r>
    </w:p>
    <w:p>
      <w:pPr>
        <w:numPr>
          <w:ilvl w:val="0"/>
          <w:numId w:val="5"/>
        </w:numPr>
      </w:pPr>
      <w:r>
        <w:rPr/>
        <w:t xml:space="preserve">Ovládání lanového navijáku při soustřeďování dříví.</w:t>
      </w:r>
    </w:p>
    <w:p>
      <w:pPr>
        <w:numPr>
          <w:ilvl w:val="0"/>
          <w:numId w:val="5"/>
        </w:numPr>
      </w:pPr>
      <w:r>
        <w:rPr/>
        <w:t xml:space="preserve">Nakládání a vykládání dříví hydraulickou rukou u vyvážecích souprav.</w:t>
      </w:r>
    </w:p>
    <w:p>
      <w:pPr>
        <w:numPr>
          <w:ilvl w:val="0"/>
          <w:numId w:val="5"/>
        </w:numPr>
      </w:pPr>
      <w:r>
        <w:rPr/>
        <w:t xml:space="preserve">Shrnování klestu shrnovačem klestu nebo rampovačem.</w:t>
      </w:r>
    </w:p>
    <w:p>
      <w:pPr>
        <w:numPr>
          <w:ilvl w:val="0"/>
          <w:numId w:val="5"/>
        </w:numPr>
      </w:pPr>
      <w:r>
        <w:rPr/>
        <w:t xml:space="preserve">Příprava půdy a práce ve školkách pomocí adaptérů připevněných na traktor.</w:t>
      </w:r>
    </w:p>
    <w:p>
      <w:pPr>
        <w:numPr>
          <w:ilvl w:val="0"/>
          <w:numId w:val="5"/>
        </w:numPr>
      </w:pPr>
      <w:r>
        <w:rPr/>
        <w:t xml:space="preserve">Doprava materiálů na určená místa v lesních porostech (stromky, pletivo, nátěry, postřiky….).</w:t>
      </w:r>
    </w:p>
    <w:p>
      <w:pPr>
        <w:numPr>
          <w:ilvl w:val="0"/>
          <w:numId w:val="5"/>
        </w:numPr>
      </w:pPr>
      <w:r>
        <w:rPr/>
        <w:t xml:space="preserve">Vyhrnování sněhu na lesních odvozních cestách.</w:t>
      </w:r>
    </w:p>
    <w:p>
      <w:pPr>
        <w:numPr>
          <w:ilvl w:val="0"/>
          <w:numId w:val="5"/>
        </w:numPr>
      </w:pPr>
      <w:r>
        <w:rPr/>
        <w:t xml:space="preserve">Povýrobní úprava pracoviště vyrovnáním kolejí vzniklých pojezdem traktorů nebo vyvážecích souprav.</w:t>
      </w:r>
    </w:p>
    <w:p>
      <w:pPr>
        <w:numPr>
          <w:ilvl w:val="0"/>
          <w:numId w:val="5"/>
        </w:numPr>
      </w:pPr>
      <w:r>
        <w:rPr/>
        <w:t xml:space="preserve">Stahování zavěšených stromů.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Řidiči a obsluha lesnických strojů</w:t>
      </w:r>
    </w:p>
    <w:p>
      <w:pPr>
        <w:numPr>
          <w:ilvl w:val="0"/>
          <w:numId w:val="5"/>
        </w:numPr>
      </w:pPr>
      <w:r>
        <w:rPr/>
        <w:t xml:space="preserve">Řidiči a obsluha zemědělských strojů</w:t>
      </w:r>
    </w:p>
    <w:p>
      <w:pPr>
        <w:numPr>
          <w:ilvl w:val="0"/>
          <w:numId w:val="5"/>
        </w:numPr>
      </w:pPr>
      <w:r>
        <w:rPr/>
        <w:t xml:space="preserve">Řidiči a obsluha zemědělských a lesnických 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Řidiči a obsluha zemědělských a lesnických strojů (CZ-ISCO 8341)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zemědělských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Řidiči a obsluha lesnických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Řidiči a obsluha zemědělských a lesních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Soustřeďování dřeva mechanizačními prostředky, například traktory, vyvážecími soupravami, včetně mechanizovaného shrnování klestu po těžbě dříví.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včetně soustřeďovacích a vyvážecích traktorů v pěstební a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c14.B.5025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hydraulické ruky na vyvážecí soupravě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e74.A.4060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opravy a údržba přibližovacího prostředku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c14.D.3232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správného pracovního postupu při přibližování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a uplatňování zásad BOZP a ochrany zdraví při přibližování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zemědělských a lesnických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77BF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Mechanizátor pro soustřeďování dříví</dc:title>
  <dc:description>Mechanizátor pro soustřeďování dříví obsluhuje speciální lesnické traktory a vyvážecí soupravy určené k manipulaci se dřívím.</dc:description>
  <dc:subject/>
  <cp:keywords/>
  <cp:category>Specializace</cp:category>
  <cp:lastModifiedBy/>
  <dcterms:created xsi:type="dcterms:W3CDTF">2017-11-22T09:10:21+01:00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