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v agendě pátrání</w:t>
      </w:r>
      <w:bookmarkEnd w:id="1"/>
    </w:p>
    <w:p>
      <w:pPr/>
      <w:r>
        <w:rPr/>
        <w:t xml:space="preserve">Jednotka práce bude aktualizována v souladu s platnou legislativou v průběhu roku 2019 – 2020.
Toto povolání je vykonáváno v souladu se zákonem č. 17/2012 Sb., o Celní správě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Celník – referent pátrání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32A50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v agendě pátrání</dc:title>
  <dc:description>Jednotka práce bude aktualizována v souladu s platnou legislativou v průběhu roku 2019 – 2020.
Toto povolání je vykonáváno v souladu se zákonem č. 17/2012 Sb., o Celní správě České republiky, zákonem č. 361/2003 Sb., o služebním poměru příslušníků bezpečnostních sborů a vyhláškou č. 393/2006 Sb., o zdravotní způsobilosti.</dc:description>
  <dc:subject/>
  <cp:keywords/>
  <cp:category>Povolání</cp:category>
  <cp:lastModifiedBy/>
  <dcterms:created xsi:type="dcterms:W3CDTF">2017-11-22T09:19:22+01:00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